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6210" w:rsidRPr="006C6210" w:rsidRDefault="006C6210" w:rsidP="006C62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6210">
        <w:rPr>
          <w:rFonts w:ascii="Tahoma" w:eastAsia="Times New Roman" w:hAnsi="Tahoma" w:cs="Tahoma"/>
          <w:b/>
          <w:bCs/>
          <w:color w:val="000000"/>
          <w:sz w:val="24"/>
          <w:szCs w:val="24"/>
          <w:shd w:val="clear" w:color="auto" w:fill="FFFFFF"/>
          <w:lang w:eastAsia="ru-RU"/>
        </w:rPr>
        <w:t>Возраст:</w:t>
      </w:r>
      <w:r w:rsidRPr="006C6210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lang w:eastAsia="ru-RU"/>
        </w:rPr>
        <w:t> 6-11 лет.</w:t>
      </w:r>
      <w:r w:rsidRPr="006C6210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br/>
      </w:r>
      <w:r w:rsidRPr="006C6210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br/>
      </w:r>
      <w:r w:rsidRPr="006C6210">
        <w:rPr>
          <w:rFonts w:ascii="Tahoma" w:eastAsia="Times New Roman" w:hAnsi="Tahoma" w:cs="Tahoma"/>
          <w:b/>
          <w:bCs/>
          <w:color w:val="000000"/>
          <w:sz w:val="24"/>
          <w:szCs w:val="24"/>
          <w:shd w:val="clear" w:color="auto" w:fill="FFFFFF"/>
          <w:lang w:eastAsia="ru-RU"/>
        </w:rPr>
        <w:t>Направленность:</w:t>
      </w:r>
      <w:r w:rsidRPr="006C6210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lang w:eastAsia="ru-RU"/>
        </w:rPr>
        <w:t> Низкая самооценка. Чувство неполноценности и "ненужности". Зажатость, скованность.</w:t>
      </w:r>
      <w:r w:rsidRPr="006C6210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br/>
      </w:r>
      <w:r w:rsidRPr="006C6210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br/>
      </w:r>
      <w:r w:rsidRPr="006C6210">
        <w:rPr>
          <w:rFonts w:ascii="Tahoma" w:eastAsia="Times New Roman" w:hAnsi="Tahoma" w:cs="Tahoma"/>
          <w:b/>
          <w:bCs/>
          <w:color w:val="000000"/>
          <w:sz w:val="24"/>
          <w:szCs w:val="24"/>
          <w:shd w:val="clear" w:color="auto" w:fill="FFFFFF"/>
          <w:lang w:eastAsia="ru-RU"/>
        </w:rPr>
        <w:t>Ключевая фраза:</w:t>
      </w:r>
      <w:r w:rsidRPr="006C6210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lang w:eastAsia="ru-RU"/>
        </w:rPr>
        <w:t> "Я хуже всех! Я никому не нужен!"</w:t>
      </w:r>
    </w:p>
    <w:p w:rsidR="006C6210" w:rsidRPr="006C6210" w:rsidRDefault="006C6210" w:rsidP="006C6210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  <w:r w:rsidRPr="006C6210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br/>
        <w:t>     В одном городе был небольшой музыкальный магазин. В нем продавались всякие музыкальные инструменты: кларнеты, трубы, гитары, барабаны и многие другие. Однажды из мастерской привезли много разных скрипок. Среди них была и та Скрипочка, о которой пойдет рассказ.</w:t>
      </w:r>
      <w:r w:rsidRPr="006C6210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br/>
        <w:t>     Шли недели, инструменты уже привыкли к магазину. Некоторые инструменты уже были куплены. Когда приходил какой-нибудь музыкант, который хотел купить скрипку, скрипки начинали тихонечко звенеть и Расхваливать свои достоинства, даже маленький Альт кричал: "Посмотрите, какой я большой. Возьмите, возьмите меня!"</w:t>
      </w:r>
      <w:r w:rsidRPr="006C6210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br/>
        <w:t>     Одна Скрипка говорила: "Посмотрите, какой у меня гриф. Он из красного дерева".</w:t>
      </w:r>
      <w:r w:rsidRPr="006C6210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br/>
        <w:t>     Другая скрипела: "Это всё не важно, у меня колки из слоновой кости".</w:t>
      </w:r>
      <w:r w:rsidRPr="006C6210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br/>
        <w:t>     Третья напевала: "Ау меня порожки озолоченные".</w:t>
      </w:r>
      <w:r w:rsidRPr="006C6210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br/>
        <w:t>     Четвертая хвастала: "У меня лады и струны из чистого серебра".</w:t>
      </w:r>
      <w:r w:rsidRPr="006C6210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br/>
        <w:t>     И лишь наша маленькая Скрипочка тихонечко сказала: "Я хорошо играю",- но сразу покраснела и отвернулась. Ее никто и не заметил. Но когда музыкант ушел, все остальные инструменты на нее накинулись:</w:t>
      </w:r>
      <w:r w:rsidRPr="006C6210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br/>
        <w:t>     "Кому нужно, чтобы ты хорошо играла, если у тебя ничего красивого нет - обычные колки, струны, лады, ничего в тебе нет примечательного".</w:t>
      </w:r>
      <w:r w:rsidRPr="006C6210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br/>
        <w:t>     Так шел месяц за месяцем, никто не обращал внимания на нашу Скрипочку и не покупал ее. Ей было очень обидно, и даже когда шел дождь, по струнам, чтобы никто не видел, текли ее маленькие серебряные слезы. А когда светило солнце, солнечные зайчики обходили ее стороной, потому что Скрипочка была очень грустная.</w:t>
      </w:r>
      <w:r w:rsidRPr="006C6210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br/>
        <w:t>     Был у Скрипочки единственный друг - Мышонок, который прятался иногда у нее от большого рыжего Кота с зелеными глазами.</w:t>
      </w:r>
      <w:r w:rsidRPr="006C6210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br/>
        <w:t>     И вот в один теплый вечер пришел в магазин известный музыкант, у него случилось несчастье - украли его скрипку, а через два часа ему нужно было играть на очень важном концерте. Это был такой известный музыкант, что даже Мышонок выглянул на него посмотреть. Все скрипки начали себя расхваливать.</w:t>
      </w:r>
      <w:r w:rsidRPr="006C6210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br/>
        <w:t xml:space="preserve">     Одна закричала: "Посмотрите, какой у меня гриф - он красного дерева". "Красного дерева? - спросил музыкант.- Это хорошо, но мне нужно посмотреть, как ты играешь". Взял музыкант в руки эту Скрипку, провел смычком, а звука нет. "Что же ты не играешь? "- спросил музыкант. Скрипка покраснела и ничего не ответила. Стал музыкант смотреть другие скрипки. Та, которая была с хорошими колками, фальшиво играла, скрипка с серебряными струнами плохо настраивалась. А в это время к Мышонку стал подбираться рыжий Кот. Мышонок смотрел на музыканта, поэтому его не видел, а наша Скрипочка видела опасность для Мышонка. Коту оставалось совсем немного - прыгнуть и поймать Мышонка. Скрипочка забеспокоилась, как предупредить друга, застонала тихонечко одной струной. Мышонок не услышал. А Кот все ближе подкрадывается, чуть громче застонала Скрипочка. Кот разбежался, прыгнул и... И тут Скрипочка набралась смелости и звонко запела всеми своими прекрасными струнами, предупредив </w:t>
      </w:r>
      <w:r w:rsidRPr="006C6210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lastRenderedPageBreak/>
        <w:t>Мышонка об опасности. Мышонок юркнул в щель, а Кот шлепнулся на пол, проехался по полу и врезался в ноги музыканту. Но музыкант этого даже не почувствовал: он видел и слышал только Скрипочку, ее чудесную мелодичность "Очень интересно,- сказал он, отшвырнув Кота ногой.- Тебя-то, Скрипочка, я и не заметил, даже хотел уже уходить. Такого чистого звука я еще никогда не слышал. Кто тебя сделал? "</w:t>
      </w:r>
      <w:r w:rsidRPr="006C6210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br/>
        <w:t>     Музыкант купил Скрипочку и пошел с ней на концерт, где она солировала. Чудесный звук ее разносился над залом и проникал в сердца слушателей, вселяя в них надежду, принося радость. Это и было самое главное достоинство Скрипочки.</w:t>
      </w:r>
      <w:r w:rsidRPr="006C6210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br/>
      </w:r>
      <w:r w:rsidRPr="006C6210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br/>
      </w:r>
      <w:r w:rsidRPr="006C6210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br/>
        <w:t>ВОПРОСЫ ДЛЯ ОБСУЖДЕНИЯ</w:t>
      </w:r>
      <w:r w:rsidRPr="006C6210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br/>
      </w:r>
      <w:r w:rsidRPr="006C6210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br/>
        <w:t>От чего было обидно Скрипочке? Что она при этом чувствовала?</w:t>
      </w:r>
      <w:r w:rsidRPr="006C6210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br/>
      </w:r>
      <w:r w:rsidRPr="006C6210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br/>
        <w:t>Что помогло Скрипочке стать нужной?</w:t>
      </w:r>
      <w:r w:rsidRPr="006C6210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br/>
      </w:r>
      <w:r w:rsidRPr="006C6210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br/>
        <w:t>В чем было главное достоинство Скрипочки? А в чем твое?</w:t>
      </w:r>
    </w:p>
    <w:p w:rsidR="000400D8" w:rsidRDefault="000400D8">
      <w:bookmarkStart w:id="0" w:name="_GoBack"/>
      <w:bookmarkEnd w:id="0"/>
    </w:p>
    <w:sectPr w:rsidR="000400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6210"/>
    <w:rsid w:val="000400D8"/>
    <w:rsid w:val="006C62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484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935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581</Words>
  <Characters>3312</Characters>
  <Application>Microsoft Office Word</Application>
  <DocSecurity>0</DocSecurity>
  <Lines>27</Lines>
  <Paragraphs>7</Paragraphs>
  <ScaleCrop>false</ScaleCrop>
  <Company>Microsoft</Company>
  <LinksUpToDate>false</LinksUpToDate>
  <CharactersWithSpaces>3886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Олеся</dc:creator>
  <cp:lastModifiedBy>Олеся</cp:lastModifiedBy>
  <cp:revision>2</cp:revision>
  <dcterms:created xsi:type="dcterms:W3CDTF">2020-04-26T18:18:00Z</dcterms:created>
  <dcterms:modified xsi:type="dcterms:W3CDTF">2020-04-26T18:18:00Z</dcterms:modified>
</cp:coreProperties>
</file>